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5C" w:rsidRDefault="005D2A5C" w:rsidP="00832514">
      <w:pPr>
        <w:spacing w:before="100" w:beforeAutospacing="1" w:after="268" w:line="697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pacing w:val="-1"/>
          <w:sz w:val="24"/>
          <w:szCs w:val="24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Наталья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A5C" w:rsidRDefault="005D2A5C" w:rsidP="00832514">
      <w:pPr>
        <w:spacing w:before="100" w:beforeAutospacing="1" w:after="268" w:line="697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</w:p>
    <w:p w:rsidR="00A859D9" w:rsidRPr="007F19AF" w:rsidRDefault="00A859D9" w:rsidP="00832514">
      <w:pPr>
        <w:spacing w:before="100" w:beforeAutospacing="1" w:after="268" w:line="697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lastRenderedPageBreak/>
        <w:t>Пояснительная записка</w:t>
      </w:r>
    </w:p>
    <w:p w:rsidR="007F19AF" w:rsidRPr="00375BCF" w:rsidRDefault="007F19AF" w:rsidP="007F19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BCF">
        <w:rPr>
          <w:rFonts w:ascii="Times New Roman" w:eastAsia="Times New Roman" w:hAnsi="Times New Roman" w:cs="Times New Roman"/>
          <w:sz w:val="24"/>
          <w:szCs w:val="24"/>
        </w:rPr>
        <w:t>Рабочая программа по внеурочно</w:t>
      </w:r>
      <w:r>
        <w:rPr>
          <w:rFonts w:ascii="Times New Roman" w:hAnsi="Times New Roman" w:cs="Times New Roman"/>
          <w:sz w:val="24"/>
          <w:szCs w:val="24"/>
        </w:rPr>
        <w:t>й деятельности  «Разговор о важном</w:t>
      </w:r>
      <w:r>
        <w:rPr>
          <w:rFonts w:ascii="Times New Roman" w:eastAsia="Times New Roman" w:hAnsi="Times New Roman" w:cs="Times New Roman"/>
          <w:sz w:val="24"/>
          <w:szCs w:val="24"/>
        </w:rPr>
        <w:t>» для 4</w:t>
      </w:r>
      <w:r w:rsidRPr="00375BCF">
        <w:rPr>
          <w:rFonts w:ascii="Times New Roman" w:eastAsia="Times New Roman" w:hAnsi="Times New Roman" w:cs="Times New Roman"/>
          <w:sz w:val="24"/>
          <w:szCs w:val="24"/>
        </w:rPr>
        <w:t xml:space="preserve"> класса  разработана в соответствии с требованиями федерального государственного образовательного стандарта начального общего образования с учётом примерной основной образовательной программы  начального общего образования, в соответствии с действующим законодательством в области образования.</w:t>
      </w:r>
      <w:proofErr w:type="gramEnd"/>
    </w:p>
    <w:p w:rsidR="007F19AF" w:rsidRDefault="00A859D9" w:rsidP="007F19AF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 курса:</w:t>
      </w: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859D9" w:rsidRPr="007F19AF" w:rsidRDefault="00A859D9" w:rsidP="007F19AF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Содержание курса внеурочной деятельности</w:t>
      </w:r>
      <w:r w:rsidR="007F19A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 xml:space="preserve"> </w:t>
      </w:r>
      <w:r w:rsidR="007F19AF" w:rsidRPr="00375BC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 xml:space="preserve">«Разговор о </w:t>
      </w:r>
      <w:proofErr w:type="gramStart"/>
      <w:r w:rsidR="007F19AF" w:rsidRPr="00375BC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важном</w:t>
      </w:r>
      <w:proofErr w:type="gramEnd"/>
      <w:r w:rsidR="007F19AF" w:rsidRPr="00375BC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»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знаний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Наша страна – Россия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165 лет со дня рождения К.Э. Циолковского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музыки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пожилого человека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учителя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отца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Международный день школьных библиотек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народного единства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Мы разные, мы вместе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матери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Символы России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Волонтеры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Героев Отечества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Конституции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Тема Нового года. Семейные праздники и мечты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Рождество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снятия блокады Ленинграда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160 лет со дня рождения К.С. Станиславского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российской науки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Россия и мир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защитника Отечества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Международный женский день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воссоединения Крыма с Россией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Всемирный день театра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космонавтики. Мы – первые!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Память о геноциде советского народа нацистами и их пособниками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Земли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Труда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День Победы. Бессмертный полк</w:t>
      </w:r>
    </w:p>
    <w:p w:rsidR="00A859D9" w:rsidRPr="007F19AF" w:rsidRDefault="00A859D9" w:rsidP="00A859D9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День детских общественных организаций</w:t>
      </w:r>
    </w:p>
    <w:p w:rsidR="007F19AF" w:rsidRDefault="00A859D9" w:rsidP="007F19AF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Россия – страна возможностей</w:t>
      </w:r>
    </w:p>
    <w:p w:rsidR="007F19AF" w:rsidRDefault="007F19AF" w:rsidP="007F19AF">
      <w:p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859D9" w:rsidRPr="007F19AF" w:rsidRDefault="00A859D9" w:rsidP="003059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Планируемые результаты освоения курса внеурочной деятельности</w:t>
      </w:r>
      <w:r w:rsidR="007F19A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 xml:space="preserve"> </w:t>
      </w:r>
      <w:r w:rsidR="007F19AF" w:rsidRPr="00375BC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 xml:space="preserve">«Разговор о </w:t>
      </w:r>
      <w:proofErr w:type="gramStart"/>
      <w:r w:rsidR="007F19AF" w:rsidRPr="00375BC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важном</w:t>
      </w:r>
      <w:proofErr w:type="gramEnd"/>
      <w:r w:rsidR="007F19AF" w:rsidRPr="00375BC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»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Личностные результаты:</w:t>
      </w:r>
    </w:p>
    <w:p w:rsidR="00A859D9" w:rsidRPr="007F19AF" w:rsidRDefault="00A859D9" w:rsidP="00A859D9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становление ценностного отношения к своей Родине – России;</w:t>
      </w:r>
    </w:p>
    <w:p w:rsidR="00A859D9" w:rsidRPr="007F19AF" w:rsidRDefault="00A859D9" w:rsidP="00A859D9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осознание своей этнокультурной и российской гражданской идентичности;</w:t>
      </w:r>
    </w:p>
    <w:p w:rsidR="00A859D9" w:rsidRPr="007F19AF" w:rsidRDefault="00A859D9" w:rsidP="00A859D9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A859D9" w:rsidRPr="007F19AF" w:rsidRDefault="00A859D9" w:rsidP="00A859D9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уважение к своему и другим народам;</w:t>
      </w:r>
    </w:p>
    <w:p w:rsidR="00A859D9" w:rsidRPr="007F19AF" w:rsidRDefault="00A859D9" w:rsidP="00A859D9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9D9" w:rsidRPr="007F19AF" w:rsidRDefault="00A859D9" w:rsidP="00A859D9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признание индивидуальности каждого человека;</w:t>
      </w:r>
    </w:p>
    <w:p w:rsidR="00A859D9" w:rsidRPr="007F19AF" w:rsidRDefault="00A859D9" w:rsidP="00A859D9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проявление сопереживания, уважения и доброжелательности;</w:t>
      </w:r>
    </w:p>
    <w:p w:rsidR="00A859D9" w:rsidRPr="007F19AF" w:rsidRDefault="00A859D9" w:rsidP="00A859D9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A859D9" w:rsidRPr="007F19AF" w:rsidRDefault="00A859D9" w:rsidP="00A859D9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бережное отношение к природе;</w:t>
      </w:r>
    </w:p>
    <w:p w:rsidR="00A859D9" w:rsidRPr="007F19AF" w:rsidRDefault="00A859D9" w:rsidP="00A859D9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неприятие действий, приносящих вред природе.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F1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Метапредметные</w:t>
      </w:r>
      <w:proofErr w:type="spellEnd"/>
      <w:r w:rsidRPr="007F1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результаты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Овладение универсальными учебными познавательными действиями: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1) базовые логические действия:</w:t>
      </w:r>
    </w:p>
    <w:p w:rsidR="00A859D9" w:rsidRPr="007F19AF" w:rsidRDefault="00A859D9" w:rsidP="00A859D9">
      <w:pPr>
        <w:numPr>
          <w:ilvl w:val="0"/>
          <w:numId w:val="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A859D9" w:rsidRPr="007F19AF" w:rsidRDefault="00A859D9" w:rsidP="00A859D9">
      <w:pPr>
        <w:numPr>
          <w:ilvl w:val="0"/>
          <w:numId w:val="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объединять части объекта (объекты) по определенному признаку;</w:t>
      </w:r>
    </w:p>
    <w:p w:rsidR="00A859D9" w:rsidRPr="007F19AF" w:rsidRDefault="00A859D9" w:rsidP="00A859D9">
      <w:pPr>
        <w:numPr>
          <w:ilvl w:val="0"/>
          <w:numId w:val="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A859D9" w:rsidRPr="007F19AF" w:rsidRDefault="00A859D9" w:rsidP="00A859D9">
      <w:pPr>
        <w:numPr>
          <w:ilvl w:val="0"/>
          <w:numId w:val="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9D9" w:rsidRPr="007F19AF" w:rsidRDefault="00A859D9" w:rsidP="00A859D9">
      <w:pPr>
        <w:numPr>
          <w:ilvl w:val="0"/>
          <w:numId w:val="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9D9" w:rsidRPr="007F19AF" w:rsidRDefault="00A859D9" w:rsidP="00A859D9">
      <w:pPr>
        <w:numPr>
          <w:ilvl w:val="0"/>
          <w:numId w:val="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2) базовые исследовательские действия:</w:t>
      </w:r>
    </w:p>
    <w:p w:rsidR="00A859D9" w:rsidRPr="007F19AF" w:rsidRDefault="00A859D9" w:rsidP="00A859D9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9D9" w:rsidRPr="007F19AF" w:rsidRDefault="00A859D9" w:rsidP="00A859D9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A859D9" w:rsidRPr="007F19AF" w:rsidRDefault="00A859D9" w:rsidP="00A859D9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подходящий</w:t>
      </w:r>
      <w:proofErr w:type="gramEnd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(на основе предложенных критериев);</w:t>
      </w:r>
    </w:p>
    <w:p w:rsidR="00A859D9" w:rsidRPr="007F19AF" w:rsidRDefault="00A859D9" w:rsidP="00A859D9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9D9" w:rsidRPr="007F19AF" w:rsidRDefault="00A859D9" w:rsidP="00A859D9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9D9" w:rsidRPr="007F19AF" w:rsidRDefault="00A859D9" w:rsidP="00A859D9">
      <w:pPr>
        <w:numPr>
          <w:ilvl w:val="0"/>
          <w:numId w:val="5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3) работа с информацией:</w:t>
      </w:r>
    </w:p>
    <w:p w:rsidR="00A859D9" w:rsidRPr="007F19AF" w:rsidRDefault="00A859D9" w:rsidP="00A859D9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выбирать источник получения информации;</w:t>
      </w:r>
    </w:p>
    <w:p w:rsidR="00A859D9" w:rsidRPr="007F19AF" w:rsidRDefault="00A859D9" w:rsidP="00A859D9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A859D9" w:rsidRPr="007F19AF" w:rsidRDefault="00A859D9" w:rsidP="00A859D9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9D9" w:rsidRPr="007F19AF" w:rsidRDefault="00A859D9" w:rsidP="00A859D9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9D9" w:rsidRPr="007F19AF" w:rsidRDefault="00A859D9" w:rsidP="00A859D9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анализировать и создавать текстовую, виде</w:t>
      </w:r>
      <w:proofErr w:type="gram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о-</w:t>
      </w:r>
      <w:proofErr w:type="gramEnd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, графическую, звуковую информацию в соответствии с учебной задачей;</w:t>
      </w:r>
    </w:p>
    <w:p w:rsidR="00A859D9" w:rsidRPr="007F19AF" w:rsidRDefault="00A859D9" w:rsidP="00A859D9">
      <w:pPr>
        <w:numPr>
          <w:ilvl w:val="0"/>
          <w:numId w:val="6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самостоятельно создавать схемы, таблицы для представления информации.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Овладение универсальными учебными коммуникативными действиями: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1) общение:</w:t>
      </w:r>
    </w:p>
    <w:p w:rsidR="00A859D9" w:rsidRPr="007F19AF" w:rsidRDefault="00A859D9" w:rsidP="00A859D9">
      <w:pPr>
        <w:numPr>
          <w:ilvl w:val="0"/>
          <w:numId w:val="7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9D9" w:rsidRPr="007F19AF" w:rsidRDefault="00A859D9" w:rsidP="00A859D9">
      <w:pPr>
        <w:numPr>
          <w:ilvl w:val="0"/>
          <w:numId w:val="7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A859D9" w:rsidRPr="007F19AF" w:rsidRDefault="00A859D9" w:rsidP="00A859D9">
      <w:pPr>
        <w:numPr>
          <w:ilvl w:val="0"/>
          <w:numId w:val="7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признавать возможность существования разных точек зрения;</w:t>
      </w:r>
    </w:p>
    <w:p w:rsidR="00A859D9" w:rsidRPr="007F19AF" w:rsidRDefault="00A859D9" w:rsidP="00A859D9">
      <w:pPr>
        <w:numPr>
          <w:ilvl w:val="0"/>
          <w:numId w:val="7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корректно и </w:t>
      </w:r>
      <w:proofErr w:type="spell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аргументированно</w:t>
      </w:r>
      <w:proofErr w:type="spellEnd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высказывать свое мнение;</w:t>
      </w:r>
    </w:p>
    <w:p w:rsidR="00A859D9" w:rsidRPr="007F19AF" w:rsidRDefault="00A859D9" w:rsidP="00A859D9">
      <w:pPr>
        <w:numPr>
          <w:ilvl w:val="0"/>
          <w:numId w:val="7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строить речевое высказывание в соответствии с поставленной задачей;</w:t>
      </w:r>
    </w:p>
    <w:p w:rsidR="00A859D9" w:rsidRPr="007F19AF" w:rsidRDefault="00A859D9" w:rsidP="00A859D9">
      <w:pPr>
        <w:numPr>
          <w:ilvl w:val="0"/>
          <w:numId w:val="7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859D9" w:rsidRPr="007F19AF" w:rsidRDefault="00A859D9" w:rsidP="00A859D9">
      <w:pPr>
        <w:numPr>
          <w:ilvl w:val="0"/>
          <w:numId w:val="7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готовить небольшие публичные выступления;</w:t>
      </w:r>
    </w:p>
    <w:p w:rsidR="00A859D9" w:rsidRPr="007F19AF" w:rsidRDefault="00A859D9" w:rsidP="00A859D9">
      <w:pPr>
        <w:numPr>
          <w:ilvl w:val="0"/>
          <w:numId w:val="7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2) совместная деятельность:</w:t>
      </w:r>
    </w:p>
    <w:p w:rsidR="00A859D9" w:rsidRPr="007F19AF" w:rsidRDefault="00A859D9" w:rsidP="00A859D9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9D9" w:rsidRPr="007F19AF" w:rsidRDefault="00A859D9" w:rsidP="00A859D9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9D9" w:rsidRPr="007F19AF" w:rsidRDefault="00A859D9" w:rsidP="00A859D9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проявлять готовность руководить, выполнять поручения, подчиняться;</w:t>
      </w:r>
    </w:p>
    <w:p w:rsidR="00A859D9" w:rsidRPr="007F19AF" w:rsidRDefault="00A859D9" w:rsidP="00A859D9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ответственно выполнять свою часть работы;</w:t>
      </w:r>
    </w:p>
    <w:p w:rsidR="00A859D9" w:rsidRPr="007F19AF" w:rsidRDefault="00A859D9" w:rsidP="00A859D9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оценивать свой вклад в общий результат;</w:t>
      </w:r>
    </w:p>
    <w:p w:rsidR="00A859D9" w:rsidRPr="007F19AF" w:rsidRDefault="00A859D9" w:rsidP="00A859D9">
      <w:pPr>
        <w:numPr>
          <w:ilvl w:val="0"/>
          <w:numId w:val="8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Овладение универсальными учебными регулятивными действиями: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1) самоорганизация:</w:t>
      </w:r>
    </w:p>
    <w:p w:rsidR="00A859D9" w:rsidRPr="007F19AF" w:rsidRDefault="00A859D9" w:rsidP="00A859D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859D9" w:rsidRPr="007F19AF" w:rsidRDefault="00A859D9" w:rsidP="00A859D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выстраивать последовательность выбранных действий;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2) самоконтроль:</w:t>
      </w:r>
    </w:p>
    <w:p w:rsidR="00A859D9" w:rsidRPr="007F19AF" w:rsidRDefault="00A859D9" w:rsidP="00A859D9">
      <w:pPr>
        <w:numPr>
          <w:ilvl w:val="0"/>
          <w:numId w:val="10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устанавливать причины успеха/неудач учебной деятельности;</w:t>
      </w:r>
    </w:p>
    <w:p w:rsidR="00A859D9" w:rsidRPr="007F19AF" w:rsidRDefault="00A859D9" w:rsidP="00A859D9">
      <w:pPr>
        <w:numPr>
          <w:ilvl w:val="0"/>
          <w:numId w:val="10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корректировать свои учебные действия для преодоления ошибок.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Предметные результаты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Сформировано представление: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символах</w:t>
      </w:r>
      <w:proofErr w:type="gramEnd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институтах</w:t>
      </w:r>
      <w:proofErr w:type="gramEnd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возможном негативном </w:t>
      </w:r>
      <w:proofErr w:type="gram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влиянии</w:t>
      </w:r>
      <w:proofErr w:type="gramEnd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нравственных </w:t>
      </w:r>
      <w:proofErr w:type="gram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основах</w:t>
      </w:r>
      <w:proofErr w:type="gramEnd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единстве</w:t>
      </w:r>
      <w:proofErr w:type="gramEnd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влиянии</w:t>
      </w:r>
      <w:proofErr w:type="gramEnd"/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важности физической культуры и спорта для здоровья человека, его образования, труда и творчества;</w:t>
      </w:r>
    </w:p>
    <w:p w:rsidR="00A859D9" w:rsidRPr="007F19AF" w:rsidRDefault="00A859D9" w:rsidP="00A859D9">
      <w:pPr>
        <w:numPr>
          <w:ilvl w:val="0"/>
          <w:numId w:val="1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активной роли человека в природе.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Сформировано ценностное отношение:</w:t>
      </w:r>
    </w:p>
    <w:p w:rsidR="00A859D9" w:rsidRPr="007F19AF" w:rsidRDefault="00A859D9" w:rsidP="00A859D9">
      <w:pPr>
        <w:numPr>
          <w:ilvl w:val="0"/>
          <w:numId w:val="1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9D9" w:rsidRPr="007F19AF" w:rsidRDefault="00A859D9" w:rsidP="00A859D9">
      <w:pPr>
        <w:numPr>
          <w:ilvl w:val="0"/>
          <w:numId w:val="1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семье и семейным традициям;</w:t>
      </w:r>
    </w:p>
    <w:p w:rsidR="00A859D9" w:rsidRPr="007F19AF" w:rsidRDefault="00A859D9" w:rsidP="00A859D9">
      <w:pPr>
        <w:numPr>
          <w:ilvl w:val="0"/>
          <w:numId w:val="1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учебе, труду и творчеству;</w:t>
      </w:r>
    </w:p>
    <w:p w:rsidR="00A859D9" w:rsidRPr="007F19AF" w:rsidRDefault="00A859D9" w:rsidP="00A859D9">
      <w:pPr>
        <w:numPr>
          <w:ilvl w:val="0"/>
          <w:numId w:val="1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9D9" w:rsidRPr="007F19AF" w:rsidRDefault="00A859D9" w:rsidP="00A859D9">
      <w:pPr>
        <w:numPr>
          <w:ilvl w:val="0"/>
          <w:numId w:val="1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природе и всем формам жизни.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Сформирован интерес:</w:t>
      </w:r>
    </w:p>
    <w:p w:rsidR="00A859D9" w:rsidRPr="007F19AF" w:rsidRDefault="00A859D9" w:rsidP="00A859D9">
      <w:pPr>
        <w:numPr>
          <w:ilvl w:val="0"/>
          <w:numId w:val="1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к чтению, произведениям искусства, театру, музыке, выставкам и т. п.;</w:t>
      </w:r>
    </w:p>
    <w:p w:rsidR="00A859D9" w:rsidRPr="007F19AF" w:rsidRDefault="00A859D9" w:rsidP="00A859D9">
      <w:pPr>
        <w:numPr>
          <w:ilvl w:val="0"/>
          <w:numId w:val="1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общественным явлениям, понимать активную роль человека в обществе;</w:t>
      </w:r>
    </w:p>
    <w:p w:rsidR="00A859D9" w:rsidRPr="007F19AF" w:rsidRDefault="00A859D9" w:rsidP="00A859D9">
      <w:pPr>
        <w:numPr>
          <w:ilvl w:val="0"/>
          <w:numId w:val="1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A859D9" w:rsidRPr="007F19AF" w:rsidRDefault="00A859D9" w:rsidP="00A859D9">
      <w:pPr>
        <w:numPr>
          <w:ilvl w:val="0"/>
          <w:numId w:val="1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природе, природным явлениям и формам жизни;</w:t>
      </w:r>
    </w:p>
    <w:p w:rsidR="00A859D9" w:rsidRPr="007F19AF" w:rsidRDefault="00A859D9" w:rsidP="00A859D9">
      <w:pPr>
        <w:numPr>
          <w:ilvl w:val="0"/>
          <w:numId w:val="1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художественному творчеству.</w:t>
      </w:r>
    </w:p>
    <w:p w:rsidR="00A859D9" w:rsidRPr="007F19AF" w:rsidRDefault="00A859D9" w:rsidP="00A859D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Сформированы умения:</w:t>
      </w:r>
    </w:p>
    <w:p w:rsidR="00A859D9" w:rsidRPr="007F19AF" w:rsidRDefault="00A859D9" w:rsidP="00A859D9">
      <w:pPr>
        <w:numPr>
          <w:ilvl w:val="0"/>
          <w:numId w:val="1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A859D9" w:rsidRPr="007F19AF" w:rsidRDefault="00A859D9" w:rsidP="00A859D9">
      <w:pPr>
        <w:numPr>
          <w:ilvl w:val="0"/>
          <w:numId w:val="1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проявлять бережное, гуманное отношение ко всему живому;</w:t>
      </w:r>
    </w:p>
    <w:p w:rsidR="00A859D9" w:rsidRPr="007F19AF" w:rsidRDefault="00A859D9" w:rsidP="00A859D9">
      <w:pPr>
        <w:numPr>
          <w:ilvl w:val="0"/>
          <w:numId w:val="1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общепринятые нормы поведения в обществе;</w:t>
      </w:r>
    </w:p>
    <w:p w:rsidR="007F19AF" w:rsidRDefault="00A859D9" w:rsidP="007F19AF">
      <w:pPr>
        <w:numPr>
          <w:ilvl w:val="0"/>
          <w:numId w:val="14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9AF">
        <w:rPr>
          <w:rFonts w:ascii="Times New Roman" w:eastAsia="Times New Roman" w:hAnsi="Times New Roman" w:cs="Times New Roman"/>
          <w:color w:val="222222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F19AF" w:rsidRDefault="007F19AF" w:rsidP="007F19AF">
      <w:p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0599E" w:rsidRDefault="0030599E" w:rsidP="00D90729">
      <w:pPr>
        <w:spacing w:after="0" w:line="240" w:lineRule="auto"/>
        <w:ind w:left="-59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</w:p>
    <w:p w:rsidR="0030599E" w:rsidRDefault="0030599E" w:rsidP="00D90729">
      <w:pPr>
        <w:spacing w:after="0" w:line="240" w:lineRule="auto"/>
        <w:ind w:left="-59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</w:p>
    <w:p w:rsidR="0030599E" w:rsidRDefault="0030599E" w:rsidP="00D90729">
      <w:pPr>
        <w:spacing w:after="0" w:line="240" w:lineRule="auto"/>
        <w:ind w:left="-59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</w:p>
    <w:p w:rsidR="0030599E" w:rsidRDefault="0030599E" w:rsidP="00D90729">
      <w:pPr>
        <w:spacing w:after="0" w:line="240" w:lineRule="auto"/>
        <w:ind w:left="-59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</w:p>
    <w:p w:rsidR="0030599E" w:rsidRDefault="0030599E" w:rsidP="00D90729">
      <w:pPr>
        <w:spacing w:after="0" w:line="240" w:lineRule="auto"/>
        <w:ind w:left="-59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</w:p>
    <w:p w:rsidR="0030599E" w:rsidRDefault="0030599E" w:rsidP="00D90729">
      <w:pPr>
        <w:spacing w:after="0" w:line="240" w:lineRule="auto"/>
        <w:ind w:left="-59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</w:p>
    <w:p w:rsidR="0030599E" w:rsidRDefault="0030599E" w:rsidP="00D90729">
      <w:pPr>
        <w:spacing w:after="0" w:line="240" w:lineRule="auto"/>
        <w:ind w:left="-59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</w:p>
    <w:p w:rsidR="00D90729" w:rsidRPr="00375BCF" w:rsidRDefault="00D90729" w:rsidP="00D90729">
      <w:pPr>
        <w:spacing w:after="0" w:line="240" w:lineRule="auto"/>
        <w:ind w:left="-59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  <w:r w:rsidRPr="00375BC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lastRenderedPageBreak/>
        <w:t>Календарно-тематическое планирование курса внеурочной деятельности</w:t>
      </w:r>
    </w:p>
    <w:p w:rsidR="00D90729" w:rsidRPr="00375BCF" w:rsidRDefault="00D90729" w:rsidP="00D90729">
      <w:pPr>
        <w:spacing w:after="0" w:line="240" w:lineRule="auto"/>
        <w:ind w:left="-5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BC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 xml:space="preserve">              «Разговор о </w:t>
      </w:r>
      <w:proofErr w:type="gramStart"/>
      <w:r w:rsidRPr="00375BC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важном</w:t>
      </w:r>
      <w:proofErr w:type="gramEnd"/>
      <w:r w:rsidRPr="00375BC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»</w:t>
      </w:r>
    </w:p>
    <w:p w:rsidR="007F19AF" w:rsidRPr="007F19AF" w:rsidRDefault="007F19AF" w:rsidP="00D907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1911"/>
        <w:gridCol w:w="2498"/>
        <w:gridCol w:w="770"/>
        <w:gridCol w:w="34"/>
        <w:gridCol w:w="33"/>
        <w:gridCol w:w="14"/>
        <w:gridCol w:w="20"/>
        <w:gridCol w:w="16"/>
        <w:gridCol w:w="17"/>
        <w:gridCol w:w="1365"/>
        <w:gridCol w:w="2351"/>
      </w:tblGrid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1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1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</w:t>
            </w:r>
          </w:p>
          <w:p w:rsidR="007F19AF" w:rsidRPr="007F19AF" w:rsidRDefault="007F19AF" w:rsidP="00A859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gridSpan w:val="4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7F19AF" w:rsidP="00A859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ЦОР/ЭОР</w:t>
            </w:r>
          </w:p>
        </w:tc>
      </w:tr>
      <w:tr w:rsidR="00A859D9" w:rsidRPr="007F19AF" w:rsidTr="007F19AF">
        <w:trPr>
          <w:jc w:val="center"/>
        </w:trPr>
        <w:tc>
          <w:tcPr>
            <w:tcW w:w="952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859D9" w:rsidRPr="007F19AF" w:rsidRDefault="00A859D9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7F19AF" w:rsidRPr="005D2A5C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7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832514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3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7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832514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Мечтаю летать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7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832514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услышать музыку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7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832514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9D9" w:rsidRPr="007F19AF" w:rsidTr="007F19AF">
        <w:trPr>
          <w:jc w:val="center"/>
        </w:trPr>
        <w:tc>
          <w:tcPr>
            <w:tcW w:w="952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859D9" w:rsidRPr="007F19AF" w:rsidRDefault="00A859D9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7F19AF" w:rsidRPr="005D2A5C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истории</w:t>
            </w:r>
          </w:p>
        </w:tc>
        <w:tc>
          <w:tcPr>
            <w:tcW w:w="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3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Яснополянская школа и ее учитель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 и 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Муромские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8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gridSpan w:val="6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9D9" w:rsidRPr="007F19AF" w:rsidTr="007F19AF">
        <w:trPr>
          <w:jc w:val="center"/>
        </w:trPr>
        <w:tc>
          <w:tcPr>
            <w:tcW w:w="952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859D9" w:rsidRPr="007F19AF" w:rsidRDefault="00A859D9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7F19AF" w:rsidRPr="005D2A5C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7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23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</w:t>
            </w: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ction/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времен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87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7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видеорядом</w:t>
            </w:r>
          </w:p>
        </w:tc>
        <w:tc>
          <w:tcPr>
            <w:tcW w:w="87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9D9" w:rsidRPr="007F19AF" w:rsidTr="007F19AF">
        <w:trPr>
          <w:jc w:val="center"/>
        </w:trPr>
        <w:tc>
          <w:tcPr>
            <w:tcW w:w="952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859D9" w:rsidRPr="007F19AF" w:rsidRDefault="00A859D9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7F19AF" w:rsidRPr="005D2A5C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9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3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9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мы мечтаем?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9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9D9" w:rsidRPr="007F19AF" w:rsidTr="007F19AF">
        <w:trPr>
          <w:jc w:val="center"/>
        </w:trPr>
        <w:tc>
          <w:tcPr>
            <w:tcW w:w="952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859D9" w:rsidRPr="007F19AF" w:rsidRDefault="00A859D9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7F19AF" w:rsidRPr="005D2A5C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23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 в дни блокады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9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8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9D9" w:rsidRPr="007F19AF" w:rsidTr="007F19AF">
        <w:trPr>
          <w:jc w:val="center"/>
        </w:trPr>
        <w:tc>
          <w:tcPr>
            <w:tcW w:w="952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859D9" w:rsidRPr="007F19AF" w:rsidRDefault="00A859D9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7F19AF" w:rsidRPr="005D2A5C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7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23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мир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7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 защищать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87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9D9" w:rsidRPr="007F19AF" w:rsidTr="007F19AF">
        <w:trPr>
          <w:jc w:val="center"/>
        </w:trPr>
        <w:tc>
          <w:tcPr>
            <w:tcW w:w="952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859D9" w:rsidRPr="007F19AF" w:rsidRDefault="00A859D9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7F19AF" w:rsidRPr="005D2A5C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8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3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книжным текстом </w:t>
            </w:r>
          </w:p>
        </w:tc>
        <w:tc>
          <w:tcPr>
            <w:tcW w:w="88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8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Я иду … в театр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88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2323DE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9D9" w:rsidRPr="007F19AF" w:rsidTr="007F19AF">
        <w:trPr>
          <w:jc w:val="center"/>
        </w:trPr>
        <w:tc>
          <w:tcPr>
            <w:tcW w:w="952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859D9" w:rsidRPr="007F19AF" w:rsidRDefault="00A859D9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041F97" w:rsidRPr="005D2A5C" w:rsidTr="00B415C8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фильма «Время</w:t>
            </w:r>
            <w:proofErr w:type="gram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9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041F97" w:rsidRPr="007F19AF" w:rsidRDefault="00041F97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35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041F97" w:rsidRPr="007F19AF" w:rsidTr="00B415C8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прошлого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9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041F97" w:rsidRPr="007F19AF" w:rsidRDefault="00041F97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35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041F97" w:rsidRPr="007F19AF" w:rsidRDefault="00041F97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F97" w:rsidRPr="007F19AF" w:rsidTr="00B415C8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для дикой природы»: история создания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041F97" w:rsidRPr="007F19AF" w:rsidRDefault="00041F97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35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041F97" w:rsidRPr="007F19AF" w:rsidRDefault="00041F97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F97" w:rsidRPr="007F19AF" w:rsidTr="00B415C8">
        <w:trPr>
          <w:trHeight w:val="1038"/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04" w:type="dxa"/>
            <w:gridSpan w:val="7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041F97" w:rsidRPr="007F19AF" w:rsidRDefault="00041F97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35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041F97" w:rsidRPr="007F19AF" w:rsidRDefault="00041F97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F97" w:rsidRPr="007F19AF" w:rsidTr="00B415C8">
        <w:trPr>
          <w:trHeight w:val="43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505898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мужества «Их подвиг жив, неповторим и вечен».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041F97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1F97" w:rsidRPr="007F19AF" w:rsidRDefault="005A42A7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041F97" w:rsidRDefault="00505898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235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97" w:rsidRPr="007F19AF" w:rsidRDefault="00041F97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9D9" w:rsidRPr="007F19AF" w:rsidTr="007F19AF">
        <w:trPr>
          <w:jc w:val="center"/>
        </w:trPr>
        <w:tc>
          <w:tcPr>
            <w:tcW w:w="9523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859D9" w:rsidRPr="007F19AF" w:rsidRDefault="00A859D9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7F19AF" w:rsidRPr="005D2A5C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41F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Дорогами нашей Победы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8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505898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</w:t>
            </w:r>
            <w:r w:rsidR="003059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41F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505898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13.04.202</w:t>
            </w:r>
            <w:r w:rsidR="003059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9AF" w:rsidRPr="007F19AF" w:rsidTr="007F19AF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41F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2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8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19AF" w:rsidRPr="007F19AF" w:rsidRDefault="007F19AF" w:rsidP="00A859D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gridSpan w:val="5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F19AF" w:rsidRPr="007F19AF" w:rsidRDefault="00505898" w:rsidP="007F1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20.04.202</w:t>
            </w:r>
            <w:r w:rsidR="003059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19AF" w:rsidRPr="007F19AF" w:rsidRDefault="007F19AF" w:rsidP="00A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42A7" w:rsidRPr="00375BCF" w:rsidRDefault="005A42A7" w:rsidP="005A42A7">
      <w:pPr>
        <w:pStyle w:val="a6"/>
        <w:jc w:val="both"/>
      </w:pPr>
    </w:p>
    <w:p w:rsidR="001A3DE6" w:rsidRPr="007F19AF" w:rsidRDefault="001A3DE6">
      <w:pPr>
        <w:rPr>
          <w:rFonts w:ascii="Times New Roman" w:hAnsi="Times New Roman" w:cs="Times New Roman"/>
          <w:sz w:val="24"/>
          <w:szCs w:val="24"/>
        </w:rPr>
      </w:pPr>
    </w:p>
    <w:sectPr w:rsidR="001A3DE6" w:rsidRPr="007F19AF" w:rsidSect="00D8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FD1"/>
    <w:multiLevelType w:val="multilevel"/>
    <w:tmpl w:val="6D28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722BA"/>
    <w:multiLevelType w:val="multilevel"/>
    <w:tmpl w:val="0A8C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E33B8"/>
    <w:multiLevelType w:val="multilevel"/>
    <w:tmpl w:val="9B8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35CAD"/>
    <w:multiLevelType w:val="multilevel"/>
    <w:tmpl w:val="2486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C1719"/>
    <w:multiLevelType w:val="multilevel"/>
    <w:tmpl w:val="C04E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2007"/>
    <w:multiLevelType w:val="multilevel"/>
    <w:tmpl w:val="C16E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E1CB5"/>
    <w:multiLevelType w:val="multilevel"/>
    <w:tmpl w:val="075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45D14"/>
    <w:multiLevelType w:val="multilevel"/>
    <w:tmpl w:val="04C4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96201"/>
    <w:multiLevelType w:val="multilevel"/>
    <w:tmpl w:val="0CD0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04044"/>
    <w:multiLevelType w:val="multilevel"/>
    <w:tmpl w:val="88D0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42856"/>
    <w:multiLevelType w:val="multilevel"/>
    <w:tmpl w:val="5B7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960A8"/>
    <w:multiLevelType w:val="multilevel"/>
    <w:tmpl w:val="D0C4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EE65D1"/>
    <w:multiLevelType w:val="multilevel"/>
    <w:tmpl w:val="9D1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02079"/>
    <w:multiLevelType w:val="multilevel"/>
    <w:tmpl w:val="FF50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9D9"/>
    <w:rsid w:val="00041F97"/>
    <w:rsid w:val="000A6D62"/>
    <w:rsid w:val="001A3DE6"/>
    <w:rsid w:val="002323DE"/>
    <w:rsid w:val="0030599E"/>
    <w:rsid w:val="004A3085"/>
    <w:rsid w:val="00505898"/>
    <w:rsid w:val="005A42A7"/>
    <w:rsid w:val="005D2A5C"/>
    <w:rsid w:val="007F19AF"/>
    <w:rsid w:val="00832514"/>
    <w:rsid w:val="008A4413"/>
    <w:rsid w:val="00A859D9"/>
    <w:rsid w:val="00D876CC"/>
    <w:rsid w:val="00D90729"/>
    <w:rsid w:val="00D91036"/>
    <w:rsid w:val="00FF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CC"/>
  </w:style>
  <w:style w:type="paragraph" w:styleId="2">
    <w:name w:val="heading 2"/>
    <w:basedOn w:val="a"/>
    <w:link w:val="20"/>
    <w:uiPriority w:val="9"/>
    <w:qFormat/>
    <w:rsid w:val="00A85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5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9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59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9D9"/>
    <w:rPr>
      <w:b/>
      <w:bCs/>
    </w:rPr>
  </w:style>
  <w:style w:type="character" w:styleId="a5">
    <w:name w:val="Hyperlink"/>
    <w:basedOn w:val="a0"/>
    <w:uiPriority w:val="99"/>
    <w:semiHidden/>
    <w:unhideWhenUsed/>
    <w:rsid w:val="00A859D9"/>
    <w:rPr>
      <w:color w:val="0000FF"/>
      <w:u w:val="single"/>
    </w:rPr>
  </w:style>
  <w:style w:type="character" w:customStyle="1" w:styleId="fill">
    <w:name w:val="fill"/>
    <w:basedOn w:val="a0"/>
    <w:rsid w:val="00A859D9"/>
  </w:style>
  <w:style w:type="paragraph" w:styleId="a6">
    <w:name w:val="No Spacing"/>
    <w:uiPriority w:val="1"/>
    <w:qFormat/>
    <w:rsid w:val="007F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10</cp:revision>
  <cp:lastPrinted>2023-09-01T07:40:00Z</cp:lastPrinted>
  <dcterms:created xsi:type="dcterms:W3CDTF">2022-08-14T20:55:00Z</dcterms:created>
  <dcterms:modified xsi:type="dcterms:W3CDTF">2023-09-13T10:56:00Z</dcterms:modified>
</cp:coreProperties>
</file>